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744D1283" w:rsidR="00481F57" w:rsidRPr="00BA07EC" w:rsidRDefault="00981144" w:rsidP="007C75B9">
      <w:pPr>
        <w:jc w:val="center"/>
        <w:rPr>
          <w:b/>
          <w:szCs w:val="20"/>
        </w:rPr>
      </w:pPr>
      <w:r>
        <w:rPr>
          <w:b/>
          <w:szCs w:val="20"/>
        </w:rPr>
        <w:t>(3</w:t>
      </w:r>
      <w:r w:rsidR="00481F57">
        <w:rPr>
          <w:b/>
          <w:szCs w:val="20"/>
        </w:rPr>
        <w:t>º LEILÃO DOS VEÍCULOS CONSERVADOS</w:t>
      </w:r>
      <w:r w:rsidR="007C75B9">
        <w:rPr>
          <w:b/>
          <w:szCs w:val="20"/>
        </w:rPr>
        <w:t xml:space="preserve"> E SUCATA</w:t>
      </w:r>
      <w:r w:rsidR="00E029DB">
        <w:rPr>
          <w:b/>
          <w:szCs w:val="20"/>
        </w:rPr>
        <w:t xml:space="preserve"> COM RESTRIÇÕES</w:t>
      </w:r>
      <w:r w:rsidR="009F3B02">
        <w:rPr>
          <w:b/>
          <w:szCs w:val="20"/>
        </w:rPr>
        <w:t xml:space="preserve"> ROUBO E FURTO</w:t>
      </w:r>
      <w:r w:rsidR="00481F57">
        <w:rPr>
          <w:b/>
          <w:szCs w:val="20"/>
        </w:rPr>
        <w:t xml:space="preserve"> 202</w:t>
      </w:r>
      <w:r w:rsidR="007C75B9"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1556D914" w:rsidR="00481F57" w:rsidRDefault="002A46E9" w:rsidP="00481F57">
      <w:r w:rsidRPr="00BA07EC">
        <w:t>Teresina/PI,</w:t>
      </w:r>
      <w:r w:rsidR="00981144">
        <w:t xml:space="preserve"> 11</w:t>
      </w:r>
      <w:r w:rsidR="006C2412">
        <w:t xml:space="preserve"> </w:t>
      </w:r>
      <w:r w:rsidRPr="00BA07EC">
        <w:t xml:space="preserve">de </w:t>
      </w:r>
      <w:r w:rsidR="00981144">
        <w:t>maio</w:t>
      </w:r>
      <w:r>
        <w:t xml:space="preserve"> de</w:t>
      </w:r>
      <w:r w:rsidR="00543C26">
        <w:t xml:space="preserve"> </w:t>
      </w:r>
      <w:r>
        <w:t>202</w:t>
      </w:r>
      <w:r w:rsidR="007C75B9">
        <w:t>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CB02416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688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475"/>
        <w:gridCol w:w="2269"/>
        <w:gridCol w:w="1843"/>
        <w:gridCol w:w="2976"/>
        <w:gridCol w:w="3261"/>
      </w:tblGrid>
      <w:tr w:rsidR="00481F57" w:rsidRPr="00552C70" w14:paraId="25C7B63C" w14:textId="77777777" w:rsidTr="00430B2E">
        <w:trPr>
          <w:trHeight w:val="300"/>
        </w:trPr>
        <w:tc>
          <w:tcPr>
            <w:tcW w:w="864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75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261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430B2E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4AB2C0E2" w:rsidR="00481F57" w:rsidRDefault="003838DD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98114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981144" w:rsidRPr="00482612" w14:paraId="3E001ACC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4DE791D4" w14:textId="4BB56EC2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PMB5I05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47D256F2" w14:textId="2B048C92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30599552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HONDA/NXR160 BROS ESDD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7384BE03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9C2KD0810FR455481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5F13F777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AURELIANA DA COSTA CAVALCANTE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2568BBFA" w14:textId="2FC6EB42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SICREDI CEARA CENTRO NORTE</w:t>
            </w:r>
          </w:p>
        </w:tc>
      </w:tr>
      <w:tr w:rsidR="00981144" w:rsidRPr="00482612" w14:paraId="26FA372E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2510C7B2" w14:textId="0170260C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NIO8711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FC9CB5D" w14:textId="5EA30E30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0F12334D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5E7DDADA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9C2JC4110AR588180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0005E431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DENILSON DOS SANTOS AMORIM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207E43C2" w14:textId="64AD9BB3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482612" w14:paraId="68D24481" w14:textId="77777777" w:rsidTr="0039188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6823A10C" w14:textId="391102FE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39E6322F" w14:textId="66713A95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F201355" w14:textId="0256D10D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92910D" w14:textId="1D348173" w:rsidR="00981144" w:rsidRPr="003838DD" w:rsidRDefault="00981144" w:rsidP="00981144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981144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D36C26" w14:textId="535CBA68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2E8D222" w14:textId="5AC5916F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981144" w:rsidRPr="00482612" w14:paraId="4737B733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659B0744" w14:textId="27F22430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PIP9761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772A5F5" w14:textId="6491E80E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554AD8" w14:textId="715E055E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1D59E03E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9C2KC1670FR561620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3DF67D6B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RAILDO COSTA DOS SANTOS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79838FFC" w14:textId="230EAAC4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482612" w14:paraId="405A38D9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3F7BF4B9" w14:textId="681E0903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116824D7" w14:textId="0C1402CD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35A1875" w14:textId="0965D87B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691DDE" w14:textId="3100DE88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81144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AB8D8F" w14:textId="168D0171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162A4D5" w14:textId="6A9FB5FA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981144" w:rsidRPr="00C40084" w14:paraId="318BF50E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6043C2E2" w14:textId="22D70997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NHU5019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22984C8B" w14:textId="0AFBAB5F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74BB382D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PEUGEOT/206 14 PRESEN FX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03CB1426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9362AKFW98B024881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02370719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LHANO FRANCA DE NORONHA PESSOA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1A57B373" w14:textId="752B225B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482612" w14:paraId="6237EABA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6144EF5A" w14:textId="1CBA076B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NIM4264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2C9F44A9" w14:textId="57454C26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188732F6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38DAF3EA" w:rsidR="00981144" w:rsidRPr="003838DD" w:rsidRDefault="00981144" w:rsidP="00981144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9C6KE1220A0141924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2F9E1820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DANNIELLSON DE SOUSA ARAUJO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450EC211" w14:textId="0F324EAF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482612" w14:paraId="3A6861BD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1634D8A2" w14:textId="06A676AB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04678A62" w14:textId="52F5AC70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3488AD" w14:textId="632D2C46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71FF1DF5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81144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7EB1A109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7BF67EB8" w14:textId="4E49ECF2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482612" w14:paraId="48294AC6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517A641B" w14:textId="69166A6F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BMZ4181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5F5F2E7B" w14:textId="7CC403A1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6375D390" w:rsidR="00981144" w:rsidRPr="0031789C" w:rsidRDefault="00981144" w:rsidP="00981144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17A4C324" w:rsidR="00981144" w:rsidRPr="0031789C" w:rsidRDefault="00981144" w:rsidP="00981144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9C2JC1801HR109092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51A74B9C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NILTON CEZAR FAVARO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0966CF3F" w14:textId="6E366A63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482612" w14:paraId="5F216778" w14:textId="77777777" w:rsidTr="0039188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7326722E" w14:textId="5C2F51FF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24F75044" w14:textId="527506AB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ECEF66D" w14:textId="4ECF8432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D09681" w14:textId="06679519" w:rsidR="00981144" w:rsidRPr="003838DD" w:rsidRDefault="00981144" w:rsidP="00981144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981144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12AA3B5" w14:textId="7B7C3506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BD75696" w14:textId="3051DF2D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981144" w:rsidRPr="00482612" w14:paraId="1453095E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1F8B6287" w14:textId="1C42F6E6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HVQ1478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414F9927" w14:textId="258D2C0A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144A34E8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0BE3BA31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9C2JC250VTR031919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289BED65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ALENCAR MARTINS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7CCB0A32" w14:textId="6E0020C0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2C7C44" w14:paraId="64F277B9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509B0F86" w14:textId="7F8C3EFF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HWZ9023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67AF603E" w14:textId="066F4423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7595A2D1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 225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35349958" w:rsidR="00981144" w:rsidRPr="003838DD" w:rsidRDefault="00981144" w:rsidP="00981144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9C6KG014060008450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0FFF41FE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SERGIO RICARDO RODRIGUES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51312202" w14:textId="05E82374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81144" w:rsidRPr="00482612" w14:paraId="633A0233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</w:tcPr>
          <w:p w14:paraId="44E7DB9C" w14:textId="0E2AFC7F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 w14:paraId="0DE0BCA0" w14:textId="0C333876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1B10E83" w14:textId="64330092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86568A" w14:textId="4EBDD8CD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81144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B2A049" w14:textId="1DEC4499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BBBEB2E" w14:textId="6B0BE191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FFFFFF"/>
                <w:sz w:val="16"/>
                <w:szCs w:val="16"/>
              </w:rPr>
              <w:t> </w:t>
            </w:r>
          </w:p>
        </w:tc>
      </w:tr>
      <w:tr w:rsidR="00981144" w:rsidRPr="00482612" w14:paraId="1F8663D3" w14:textId="77777777" w:rsidTr="009F5A95">
        <w:trPr>
          <w:trHeight w:val="300"/>
        </w:trPr>
        <w:tc>
          <w:tcPr>
            <w:tcW w:w="864" w:type="dxa"/>
            <w:shd w:val="clear" w:color="auto" w:fill="auto"/>
            <w:noWrap/>
            <w:vAlign w:val="bottom"/>
          </w:tcPr>
          <w:p w14:paraId="43734B19" w14:textId="4A77B6EC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NII7126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14:paraId="3914DF7D" w14:textId="478B95CE" w:rsidR="00981144" w:rsidRPr="00981144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5E80F608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7AC51235" w:rsidR="00981144" w:rsidRPr="0031789C" w:rsidRDefault="00981144" w:rsidP="0098114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9C2MC35008R130567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5CD01CE8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JONAIDES OLIVEIRA GOMES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4E334261" w14:textId="77C3B7D3" w:rsidR="00981144" w:rsidRPr="0031789C" w:rsidRDefault="00981144" w:rsidP="0098114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 S/A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610E92E0" w14:textId="546AB479" w:rsidR="00FE086D" w:rsidRPr="007F0FB5" w:rsidRDefault="00481F57" w:rsidP="007F0FB5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sectPr w:rsidR="00FE086D" w:rsidRPr="007F0FB5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39D7C" w14:textId="77777777" w:rsidR="00C232F1" w:rsidRDefault="00C232F1" w:rsidP="006549EC">
      <w:r>
        <w:separator/>
      </w:r>
    </w:p>
  </w:endnote>
  <w:endnote w:type="continuationSeparator" w:id="0">
    <w:p w14:paraId="1CACF62F" w14:textId="77777777" w:rsidR="00C232F1" w:rsidRDefault="00C232F1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CBDC1" w14:textId="77777777" w:rsidR="00C232F1" w:rsidRDefault="00C232F1" w:rsidP="006549EC">
      <w:r>
        <w:separator/>
      </w:r>
    </w:p>
  </w:footnote>
  <w:footnote w:type="continuationSeparator" w:id="0">
    <w:p w14:paraId="45F2C34F" w14:textId="77777777" w:rsidR="00C232F1" w:rsidRDefault="00C232F1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61017C" w:rsidRDefault="00610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94A89"/>
    <w:rsid w:val="000A2910"/>
    <w:rsid w:val="000C70D6"/>
    <w:rsid w:val="000C76FA"/>
    <w:rsid w:val="000D09FF"/>
    <w:rsid w:val="000F72E1"/>
    <w:rsid w:val="001809A3"/>
    <w:rsid w:val="00181941"/>
    <w:rsid w:val="00191A40"/>
    <w:rsid w:val="001A7530"/>
    <w:rsid w:val="001B05A4"/>
    <w:rsid w:val="001D0B73"/>
    <w:rsid w:val="00235452"/>
    <w:rsid w:val="002A2939"/>
    <w:rsid w:val="002A46E9"/>
    <w:rsid w:val="002B14DB"/>
    <w:rsid w:val="0031789C"/>
    <w:rsid w:val="00334E98"/>
    <w:rsid w:val="003524FB"/>
    <w:rsid w:val="003769BC"/>
    <w:rsid w:val="003838DD"/>
    <w:rsid w:val="00385A0F"/>
    <w:rsid w:val="00430B2E"/>
    <w:rsid w:val="004333D8"/>
    <w:rsid w:val="00434DCB"/>
    <w:rsid w:val="00441996"/>
    <w:rsid w:val="00481F57"/>
    <w:rsid w:val="00490FD8"/>
    <w:rsid w:val="004B2682"/>
    <w:rsid w:val="004B29EA"/>
    <w:rsid w:val="004B2ABA"/>
    <w:rsid w:val="004B7B40"/>
    <w:rsid w:val="00543C26"/>
    <w:rsid w:val="00582449"/>
    <w:rsid w:val="005B4359"/>
    <w:rsid w:val="005F45A3"/>
    <w:rsid w:val="0061017C"/>
    <w:rsid w:val="00624AD6"/>
    <w:rsid w:val="006549EC"/>
    <w:rsid w:val="006C2412"/>
    <w:rsid w:val="00710F97"/>
    <w:rsid w:val="00733D4C"/>
    <w:rsid w:val="007C75B9"/>
    <w:rsid w:val="007D231E"/>
    <w:rsid w:val="007D725E"/>
    <w:rsid w:val="007F0FB5"/>
    <w:rsid w:val="00834B45"/>
    <w:rsid w:val="00841F62"/>
    <w:rsid w:val="00850BE1"/>
    <w:rsid w:val="00864854"/>
    <w:rsid w:val="008D1056"/>
    <w:rsid w:val="008D5737"/>
    <w:rsid w:val="008F2D7F"/>
    <w:rsid w:val="008F7767"/>
    <w:rsid w:val="00952CC9"/>
    <w:rsid w:val="00981144"/>
    <w:rsid w:val="009C2385"/>
    <w:rsid w:val="009E597F"/>
    <w:rsid w:val="009F2B8C"/>
    <w:rsid w:val="009F31DB"/>
    <w:rsid w:val="009F3B02"/>
    <w:rsid w:val="009F7F16"/>
    <w:rsid w:val="00A14B49"/>
    <w:rsid w:val="00A21E56"/>
    <w:rsid w:val="00A35135"/>
    <w:rsid w:val="00A86286"/>
    <w:rsid w:val="00AC32A4"/>
    <w:rsid w:val="00B1662C"/>
    <w:rsid w:val="00B673F5"/>
    <w:rsid w:val="00B855E0"/>
    <w:rsid w:val="00BD6B81"/>
    <w:rsid w:val="00BF40ED"/>
    <w:rsid w:val="00C232F1"/>
    <w:rsid w:val="00C34FA8"/>
    <w:rsid w:val="00C44F75"/>
    <w:rsid w:val="00C50558"/>
    <w:rsid w:val="00C62D03"/>
    <w:rsid w:val="00C75008"/>
    <w:rsid w:val="00CD79E9"/>
    <w:rsid w:val="00D05473"/>
    <w:rsid w:val="00D16C4A"/>
    <w:rsid w:val="00D424CD"/>
    <w:rsid w:val="00DA3B28"/>
    <w:rsid w:val="00DB190F"/>
    <w:rsid w:val="00DD60AA"/>
    <w:rsid w:val="00E029DB"/>
    <w:rsid w:val="00E2141D"/>
    <w:rsid w:val="00E62BD6"/>
    <w:rsid w:val="00E633F4"/>
    <w:rsid w:val="00E7084A"/>
    <w:rsid w:val="00EA3181"/>
    <w:rsid w:val="00F14CEB"/>
    <w:rsid w:val="00F258FC"/>
    <w:rsid w:val="00F326C8"/>
    <w:rsid w:val="00F4590C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DDC5-19CC-462D-9639-884B9C1A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31</cp:revision>
  <cp:lastPrinted>2025-03-07T12:26:00Z</cp:lastPrinted>
  <dcterms:created xsi:type="dcterms:W3CDTF">2023-08-04T13:21:00Z</dcterms:created>
  <dcterms:modified xsi:type="dcterms:W3CDTF">2026-05-12T01:19:00Z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